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8" w:rsidRPr="00C5088F" w:rsidRDefault="00C5088F" w:rsidP="003D03B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5C4BE6" w:rsidRPr="001E02B0" w:rsidRDefault="009365E1" w:rsidP="003C53E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Уџбеник за предмет дигитални свет </w:t>
      </w:r>
      <w:r w:rsidR="0074358B" w:rsidRPr="00D3713D">
        <w:rPr>
          <w:rFonts w:ascii="Times New Roman" w:hAnsi="Times New Roman" w:cs="Times New Roman"/>
          <w:sz w:val="28"/>
          <w:szCs w:val="28"/>
          <w:lang w:val="sr-Cyrl-RS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трећи разред</w:t>
      </w:r>
      <w:r w:rsidR="0074358B" w:rsidRPr="00D3713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4358B" w:rsidRPr="00D3713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E02B0">
        <w:rPr>
          <w:rFonts w:ascii="Times New Roman" w:hAnsi="Times New Roman" w:cs="Times New Roman"/>
          <w:sz w:val="28"/>
          <w:szCs w:val="28"/>
          <w:lang w:val="sr-Cyrl-RS"/>
        </w:rPr>
        <w:t>на мађарском језику – школска 2023/24 година</w:t>
      </w:r>
    </w:p>
    <w:tbl>
      <w:tblPr>
        <w:tblStyle w:val="TableGrid"/>
        <w:tblpPr w:leftFromText="180" w:rightFromText="180" w:vertAnchor="text" w:horzAnchor="margin" w:tblpXSpec="center" w:tblpY="219"/>
        <w:tblW w:w="1470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2268"/>
        <w:gridCol w:w="2551"/>
        <w:gridCol w:w="2551"/>
      </w:tblGrid>
      <w:tr w:rsidR="00D3713D" w:rsidRPr="00CC7A12" w:rsidTr="00D3713D">
        <w:tc>
          <w:tcPr>
            <w:tcW w:w="1951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7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D3713D" w:rsidRPr="00CC7A12" w:rsidRDefault="00D3713D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Образложење</w:t>
            </w:r>
          </w:p>
        </w:tc>
      </w:tr>
      <w:tr w:rsidR="00D3713D" w:rsidRPr="00565DD0" w:rsidTr="00D3713D">
        <w:tc>
          <w:tcPr>
            <w:tcW w:w="1951" w:type="dxa"/>
          </w:tcPr>
          <w:p w:rsidR="00D3713D" w:rsidRPr="00565DD0" w:rsidRDefault="00D3713D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D0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2268" w:type="dxa"/>
          </w:tcPr>
          <w:p w:rsidR="00D3713D" w:rsidRPr="00565DD0" w:rsidRDefault="009365E1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DD0">
              <w:rPr>
                <w:rFonts w:ascii="Times New Roman" w:hAnsi="Times New Roman" w:cs="Times New Roman"/>
                <w:lang w:val="sr-Cyrl-RS"/>
              </w:rPr>
              <w:t xml:space="preserve">Издавачка кућа „Креативни центар” </w:t>
            </w:r>
          </w:p>
          <w:p w:rsidR="00D3713D" w:rsidRPr="00565DD0" w:rsidRDefault="00D3713D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:rsidR="00D3713D" w:rsidRPr="00565DD0" w:rsidRDefault="009365E1" w:rsidP="00A60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DD0">
              <w:rPr>
                <w:rFonts w:ascii="Times New Roman" w:hAnsi="Times New Roman" w:cs="Times New Roman"/>
                <w:lang w:val="sr-Cyrl-RS"/>
              </w:rPr>
              <w:t>Превод уџбеника Дигитални свет 3 за трећи разред основне школе на мађарском језику и писму</w:t>
            </w:r>
          </w:p>
        </w:tc>
        <w:tc>
          <w:tcPr>
            <w:tcW w:w="2268" w:type="dxa"/>
            <w:vAlign w:val="center"/>
          </w:tcPr>
          <w:p w:rsidR="00D3713D" w:rsidRPr="00565DD0" w:rsidRDefault="009365E1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DD0">
              <w:rPr>
                <w:rFonts w:ascii="Times New Roman" w:hAnsi="Times New Roman" w:cs="Times New Roman"/>
                <w:lang w:val="sr-Cyrl-RS"/>
              </w:rPr>
              <w:t>Невена Перић и Наташа Николић Гајић</w:t>
            </w:r>
          </w:p>
        </w:tc>
        <w:tc>
          <w:tcPr>
            <w:tcW w:w="2551" w:type="dxa"/>
          </w:tcPr>
          <w:p w:rsidR="00D3713D" w:rsidRPr="00565DD0" w:rsidRDefault="009365E1" w:rsidP="00C6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DD0">
              <w:rPr>
                <w:rFonts w:ascii="Times New Roman" w:hAnsi="Times New Roman" w:cs="Times New Roman"/>
                <w:lang w:val="sr-Cyrl-RS"/>
              </w:rPr>
              <w:t>128-61-411/2022-01 од 02.12.2022.</w:t>
            </w:r>
          </w:p>
        </w:tc>
        <w:tc>
          <w:tcPr>
            <w:tcW w:w="2551" w:type="dxa"/>
            <w:vAlign w:val="center"/>
          </w:tcPr>
          <w:p w:rsidR="00D3713D" w:rsidRPr="00565DD0" w:rsidRDefault="009365E1" w:rsidP="00565D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5D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Креативни центар  је једини одобрени издавач овог уџбеника који се налази у каталогу</w:t>
            </w:r>
          </w:p>
        </w:tc>
      </w:tr>
    </w:tbl>
    <w:p w:rsidR="00A03493" w:rsidRPr="00565DD0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03493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060C" w:rsidRPr="00A60F67" w:rsidRDefault="00AE060C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242C8" w:rsidRPr="00A60F67" w:rsidRDefault="008242C8" w:rsidP="0065710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8242C8" w:rsidRPr="00A60F67" w:rsidSect="006571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7100"/>
    <w:rsid w:val="0005511F"/>
    <w:rsid w:val="00065705"/>
    <w:rsid w:val="00090040"/>
    <w:rsid w:val="000A3E8E"/>
    <w:rsid w:val="000E06C1"/>
    <w:rsid w:val="00105A44"/>
    <w:rsid w:val="00110038"/>
    <w:rsid w:val="0012779A"/>
    <w:rsid w:val="0014612A"/>
    <w:rsid w:val="001875E3"/>
    <w:rsid w:val="001A57E6"/>
    <w:rsid w:val="001B7912"/>
    <w:rsid w:val="001E02B0"/>
    <w:rsid w:val="00232AC4"/>
    <w:rsid w:val="00290F57"/>
    <w:rsid w:val="002E6BB5"/>
    <w:rsid w:val="00300539"/>
    <w:rsid w:val="00363FB2"/>
    <w:rsid w:val="003B4B31"/>
    <w:rsid w:val="003C53ED"/>
    <w:rsid w:val="003D03B3"/>
    <w:rsid w:val="003D12A0"/>
    <w:rsid w:val="003D22BE"/>
    <w:rsid w:val="003F31E0"/>
    <w:rsid w:val="0047603D"/>
    <w:rsid w:val="004F600E"/>
    <w:rsid w:val="00512AAF"/>
    <w:rsid w:val="00527BD1"/>
    <w:rsid w:val="00565DD0"/>
    <w:rsid w:val="005C4BE6"/>
    <w:rsid w:val="00657100"/>
    <w:rsid w:val="00663638"/>
    <w:rsid w:val="006C266A"/>
    <w:rsid w:val="006D0DC3"/>
    <w:rsid w:val="006F0685"/>
    <w:rsid w:val="006F3CF3"/>
    <w:rsid w:val="00727642"/>
    <w:rsid w:val="0074358B"/>
    <w:rsid w:val="007921FD"/>
    <w:rsid w:val="007A7154"/>
    <w:rsid w:val="007D5EDC"/>
    <w:rsid w:val="007E7136"/>
    <w:rsid w:val="007F1893"/>
    <w:rsid w:val="008242C8"/>
    <w:rsid w:val="008420D6"/>
    <w:rsid w:val="008C0325"/>
    <w:rsid w:val="008E3007"/>
    <w:rsid w:val="0090031A"/>
    <w:rsid w:val="009365E1"/>
    <w:rsid w:val="00954EAC"/>
    <w:rsid w:val="009763C1"/>
    <w:rsid w:val="009878DB"/>
    <w:rsid w:val="009B555C"/>
    <w:rsid w:val="009C5AA2"/>
    <w:rsid w:val="009D0039"/>
    <w:rsid w:val="00A03493"/>
    <w:rsid w:val="00A14919"/>
    <w:rsid w:val="00A23BD4"/>
    <w:rsid w:val="00A464A0"/>
    <w:rsid w:val="00A53C83"/>
    <w:rsid w:val="00A60F67"/>
    <w:rsid w:val="00A67767"/>
    <w:rsid w:val="00A97D12"/>
    <w:rsid w:val="00AB203C"/>
    <w:rsid w:val="00AB30CE"/>
    <w:rsid w:val="00AC2929"/>
    <w:rsid w:val="00AD5366"/>
    <w:rsid w:val="00AE060C"/>
    <w:rsid w:val="00AF285D"/>
    <w:rsid w:val="00B12C0C"/>
    <w:rsid w:val="00B72C3B"/>
    <w:rsid w:val="00B8214B"/>
    <w:rsid w:val="00B95777"/>
    <w:rsid w:val="00BC11B6"/>
    <w:rsid w:val="00BE6AA8"/>
    <w:rsid w:val="00BF5943"/>
    <w:rsid w:val="00C24CC2"/>
    <w:rsid w:val="00C272BB"/>
    <w:rsid w:val="00C5088F"/>
    <w:rsid w:val="00C65CD1"/>
    <w:rsid w:val="00CC7A12"/>
    <w:rsid w:val="00CF3FB0"/>
    <w:rsid w:val="00CF41F7"/>
    <w:rsid w:val="00D3713D"/>
    <w:rsid w:val="00DD374C"/>
    <w:rsid w:val="00E02DAB"/>
    <w:rsid w:val="00E962CF"/>
    <w:rsid w:val="00ED7D1B"/>
    <w:rsid w:val="00EE13FE"/>
    <w:rsid w:val="00F25DE1"/>
    <w:rsid w:val="00F3252A"/>
    <w:rsid w:val="00F446CB"/>
    <w:rsid w:val="00F51D0B"/>
    <w:rsid w:val="00F57F1F"/>
    <w:rsid w:val="00F66BF7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rsid w:val="00290F5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2020-05-25T17:50:00Z</dcterms:created>
  <dcterms:modified xsi:type="dcterms:W3CDTF">2023-04-03T19:30:00Z</dcterms:modified>
</cp:coreProperties>
</file>